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6269" w14:textId="77777777" w:rsidR="00D55616" w:rsidRPr="00697B90" w:rsidRDefault="00D55616" w:rsidP="00D5561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97B90">
        <w:rPr>
          <w:rFonts w:ascii="Arial" w:hAnsi="Arial" w:cs="Arial"/>
          <w:b/>
          <w:bCs/>
          <w:sz w:val="28"/>
          <w:szCs w:val="28"/>
          <w:u w:val="single"/>
        </w:rPr>
        <w:t>Palliative Care claiming:</w:t>
      </w:r>
    </w:p>
    <w:p w14:paraId="369C3036" w14:textId="77777777" w:rsidR="00D55616" w:rsidRPr="006532AE" w:rsidRDefault="00D55616" w:rsidP="00D55616">
      <w:pPr>
        <w:rPr>
          <w:rFonts w:ascii="Arial" w:hAnsi="Arial" w:cs="Arial"/>
        </w:rPr>
      </w:pPr>
    </w:p>
    <w:p w14:paraId="20F247D5" w14:textId="77777777" w:rsidR="00D55616" w:rsidRPr="006532AE" w:rsidRDefault="00D55616" w:rsidP="00D55616">
      <w:pPr>
        <w:rPr>
          <w:rFonts w:ascii="Arial" w:hAnsi="Arial" w:cs="Arial"/>
          <w:b/>
          <w:bCs/>
          <w:sz w:val="28"/>
          <w:szCs w:val="28"/>
        </w:rPr>
      </w:pPr>
      <w:r w:rsidRPr="006532AE">
        <w:rPr>
          <w:rFonts w:ascii="Arial" w:hAnsi="Arial" w:cs="Arial"/>
          <w:b/>
          <w:bCs/>
          <w:sz w:val="28"/>
          <w:szCs w:val="28"/>
        </w:rPr>
        <w:t>Halton:</w:t>
      </w:r>
    </w:p>
    <w:p w14:paraId="09BA8369" w14:textId="77777777" w:rsidR="00D55616" w:rsidRPr="006532AE" w:rsidRDefault="00D55616" w:rsidP="00D5561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532A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Claim form to be sent to: </w:t>
      </w:r>
      <w:hyperlink r:id="rId5" w:tooltip="mailto:halton.talk2us@cheshireandmerseyside.nhs.uk" w:history="1">
        <w:r w:rsidRPr="006532AE">
          <w:rPr>
            <w:rStyle w:val="Hyperlink"/>
            <w:rFonts w:ascii="Arial" w:eastAsiaTheme="majorEastAsia" w:hAnsi="Arial" w:cs="Arial"/>
            <w:sz w:val="22"/>
            <w:szCs w:val="22"/>
            <w:bdr w:val="none" w:sz="0" w:space="0" w:color="auto" w:frame="1"/>
          </w:rPr>
          <w:t>halton.talk2us@cheshireandmerseyside.nhs.uk</w:t>
        </w:r>
      </w:hyperlink>
    </w:p>
    <w:p w14:paraId="534FFC21" w14:textId="77777777" w:rsidR="00D55616" w:rsidRDefault="00D55616" w:rsidP="00D5561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 w:rsidRPr="006532A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Emails should be highlighted – “For the attention of Halton Medicines Management Team” in the Subject line.</w:t>
      </w:r>
    </w:p>
    <w:p w14:paraId="3E88658A" w14:textId="77777777" w:rsidR="00D55616" w:rsidRPr="00811A71" w:rsidRDefault="00D55616" w:rsidP="00D556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811A71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**Please note if submissions have been made on old or out of date paperwork this may have delayed processing with the </w:t>
      </w:r>
      <w:proofErr w:type="gramStart"/>
      <w:r w:rsidRPr="00811A71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NHSBSA.*</w:t>
      </w:r>
      <w:proofErr w:type="gramEnd"/>
      <w:r w:rsidRPr="00811A71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*</w:t>
      </w:r>
    </w:p>
    <w:p w14:paraId="11AC3A06" w14:textId="77777777" w:rsidR="00D55616" w:rsidRPr="00811A71" w:rsidRDefault="00D55616" w:rsidP="00D55616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tbl>
      <w:tblPr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334"/>
        <w:gridCol w:w="1090"/>
        <w:gridCol w:w="245"/>
        <w:gridCol w:w="1968"/>
        <w:gridCol w:w="832"/>
        <w:gridCol w:w="284"/>
        <w:gridCol w:w="1277"/>
        <w:gridCol w:w="611"/>
        <w:gridCol w:w="1107"/>
        <w:gridCol w:w="793"/>
      </w:tblGrid>
      <w:tr w:rsidR="00D55616" w:rsidRPr="00661C1D" w14:paraId="0A74434E" w14:textId="77777777" w:rsidTr="00D063D8">
        <w:trPr>
          <w:trHeight w:val="364"/>
        </w:trPr>
        <w:tc>
          <w:tcPr>
            <w:tcW w:w="98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AB852" w14:textId="77777777" w:rsidR="00D55616" w:rsidRPr="00661C1D" w:rsidRDefault="00D55616" w:rsidP="00D063D8">
            <w:pPr>
              <w:textAlignment w:val="baseline"/>
            </w:pPr>
            <w:r w:rsidRPr="00661C1D">
              <w:rPr>
                <w:rFonts w:ascii="Arial" w:hAnsi="Arial" w:cs="Arial"/>
                <w:sz w:val="32"/>
                <w:szCs w:val="32"/>
              </w:rPr>
              <w:t> </w:t>
            </w:r>
            <w:r w:rsidRPr="00661C1D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Annual declaration from </w:t>
            </w:r>
            <w:r w:rsidRPr="00661C1D">
              <w:rPr>
                <w:rFonts w:ascii="Arial" w:hAnsi="Arial" w:cs="Arial"/>
                <w:sz w:val="32"/>
                <w:szCs w:val="32"/>
              </w:rPr>
              <w:t> </w:t>
            </w:r>
          </w:p>
          <w:p w14:paraId="42BDE7D9" w14:textId="77777777" w:rsidR="00D55616" w:rsidRPr="00661C1D" w:rsidRDefault="00D55616" w:rsidP="00D063D8">
            <w:pPr>
              <w:textAlignment w:val="baseline"/>
            </w:pPr>
            <w:r w:rsidRPr="00661C1D">
              <w:rPr>
                <w:rFonts w:ascii="Arial" w:hAnsi="Arial" w:cs="Arial"/>
                <w:b/>
                <w:bCs/>
                <w:lang w:val="en"/>
              </w:rPr>
              <w:t>Provision of On Demand Palliative Care Medicines by Community Pharmacists under the NHS Cheshire and Merseyside ICB Halton Place agreement. </w:t>
            </w:r>
            <w:r w:rsidRPr="00661C1D">
              <w:rPr>
                <w:rFonts w:ascii="Arial" w:hAnsi="Arial" w:cs="Arial"/>
              </w:rPr>
              <w:t> </w:t>
            </w:r>
          </w:p>
        </w:tc>
      </w:tr>
      <w:tr w:rsidR="00D55616" w:rsidRPr="00661C1D" w14:paraId="26124232" w14:textId="77777777" w:rsidTr="00D063D8">
        <w:trPr>
          <w:trHeight w:val="364"/>
        </w:trPr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46C827" w14:textId="77777777" w:rsidR="00D55616" w:rsidRPr="00661C1D" w:rsidRDefault="00D55616" w:rsidP="00D063D8">
            <w:pPr>
              <w:jc w:val="center"/>
              <w:textAlignment w:val="baseline"/>
            </w:pPr>
            <w:r w:rsidRPr="00661C1D">
              <w:rPr>
                <w:rFonts w:ascii="Arial" w:hAnsi="Arial" w:cs="Arial"/>
                <w:b/>
                <w:bCs/>
                <w:lang w:val="en"/>
              </w:rPr>
              <w:t>Date</w:t>
            </w:r>
            <w:r w:rsidRPr="00661C1D">
              <w:rPr>
                <w:rFonts w:ascii="Arial" w:hAnsi="Arial" w:cs="Arial"/>
              </w:rPr>
              <w:t> </w:t>
            </w:r>
          </w:p>
        </w:tc>
        <w:tc>
          <w:tcPr>
            <w:tcW w:w="3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793838" w14:textId="77777777" w:rsidR="00D55616" w:rsidRPr="00661C1D" w:rsidRDefault="00D55616" w:rsidP="00D063D8">
            <w:pPr>
              <w:jc w:val="center"/>
              <w:textAlignment w:val="baseline"/>
            </w:pPr>
            <w:r w:rsidRPr="00661C1D">
              <w:rPr>
                <w:rFonts w:ascii="Arial" w:hAnsi="Arial" w:cs="Arial"/>
                <w:b/>
                <w:bCs/>
                <w:lang w:val="en"/>
              </w:rPr>
              <w:t>Description</w:t>
            </w:r>
            <w:r w:rsidRPr="00661C1D">
              <w:rPr>
                <w:rFonts w:ascii="Arial" w:hAnsi="Arial" w:cs="Arial"/>
              </w:rPr>
              <w:t> </w:t>
            </w:r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6E6ABA" w14:textId="77777777" w:rsidR="00D55616" w:rsidRPr="00661C1D" w:rsidRDefault="00D55616" w:rsidP="00D063D8">
            <w:pPr>
              <w:jc w:val="center"/>
              <w:textAlignment w:val="baseline"/>
            </w:pPr>
            <w:r w:rsidRPr="00661C1D">
              <w:rPr>
                <w:rFonts w:ascii="Arial" w:hAnsi="Arial" w:cs="Arial"/>
                <w:b/>
                <w:bCs/>
                <w:lang w:val="en"/>
              </w:rPr>
              <w:t>Pharmacist (print)</w:t>
            </w:r>
            <w:r w:rsidRPr="00661C1D">
              <w:rPr>
                <w:rFonts w:ascii="Arial" w:hAnsi="Arial" w:cs="Arial"/>
              </w:rPr>
              <w:t> 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0125C1" w14:textId="77777777" w:rsidR="00D55616" w:rsidRPr="00661C1D" w:rsidRDefault="00D55616" w:rsidP="00D063D8">
            <w:pPr>
              <w:jc w:val="center"/>
              <w:textAlignment w:val="baseline"/>
            </w:pPr>
            <w:r w:rsidRPr="00661C1D">
              <w:rPr>
                <w:rFonts w:ascii="Arial" w:hAnsi="Arial" w:cs="Arial"/>
                <w:b/>
                <w:bCs/>
                <w:lang w:val="en"/>
              </w:rPr>
              <w:t>Claim (£)</w:t>
            </w:r>
            <w:r w:rsidRPr="00661C1D">
              <w:rPr>
                <w:rFonts w:ascii="Arial" w:hAnsi="Arial" w:cs="Arial"/>
              </w:rPr>
              <w:t> </w:t>
            </w:r>
          </w:p>
        </w:tc>
      </w:tr>
      <w:tr w:rsidR="00D55616" w:rsidRPr="00661C1D" w14:paraId="3CF8103B" w14:textId="77777777" w:rsidTr="00D063D8">
        <w:trPr>
          <w:trHeight w:val="364"/>
        </w:trPr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22CFE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</w:rPr>
              <w:t> </w:t>
            </w:r>
          </w:p>
        </w:tc>
        <w:tc>
          <w:tcPr>
            <w:tcW w:w="3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4C1ED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b/>
                <w:bCs/>
                <w:lang w:val="en"/>
              </w:rPr>
              <w:t>Annual retention fee £1000</w:t>
            </w:r>
            <w:r w:rsidRPr="00661C1D">
              <w:rPr>
                <w:rFonts w:ascii="Arial" w:hAnsi="Arial" w:cs="Arial"/>
              </w:rPr>
              <w:t> </w:t>
            </w:r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056AB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</w:rPr>
              <w:t> 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9D974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</w:rPr>
              <w:t> </w:t>
            </w:r>
          </w:p>
        </w:tc>
      </w:tr>
      <w:tr w:rsidR="00D55616" w:rsidRPr="00661C1D" w14:paraId="704F9080" w14:textId="77777777" w:rsidTr="00D063D8">
        <w:trPr>
          <w:trHeight w:val="36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38027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80E0B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62F8679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Please provide</w:t>
            </w:r>
            <w:r w:rsidRPr="00661C1D">
              <w:rPr>
                <w:rFonts w:ascii="Calibri" w:hAnsi="Calibri" w:cs="Calibri"/>
                <w:sz w:val="20"/>
                <w:szCs w:val="20"/>
              </w:rPr>
              <w:tab/>
            </w:r>
            <w:r w:rsidRPr="00661C1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846BEEE" w14:textId="77777777" w:rsidR="00D55616" w:rsidRPr="00661C1D" w:rsidRDefault="00D55616" w:rsidP="00D063D8">
            <w:pPr>
              <w:numPr>
                <w:ilvl w:val="0"/>
                <w:numId w:val="1"/>
              </w:numPr>
              <w:ind w:left="1080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1C1D">
              <w:rPr>
                <w:rFonts w:ascii="Arial" w:hAnsi="Arial" w:cs="Arial"/>
                <w:b/>
                <w:bCs/>
                <w:sz w:val="20"/>
                <w:szCs w:val="20"/>
              </w:rPr>
              <w:t>Declaration that you have an SOP relevant to this service </w:t>
            </w:r>
            <w:r w:rsidRPr="00661C1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D176462" w14:textId="77777777" w:rsidR="00D55616" w:rsidRPr="00661C1D" w:rsidRDefault="00D55616" w:rsidP="00D063D8">
            <w:pPr>
              <w:numPr>
                <w:ilvl w:val="0"/>
                <w:numId w:val="2"/>
              </w:numPr>
              <w:ind w:left="1080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1C1D">
              <w:rPr>
                <w:rFonts w:ascii="Arial" w:hAnsi="Arial" w:cs="Arial"/>
                <w:b/>
                <w:bCs/>
                <w:sz w:val="20"/>
                <w:szCs w:val="20"/>
              </w:rPr>
              <w:t>Number of significant events in the last 12 months </w:t>
            </w:r>
            <w:r w:rsidRPr="00661C1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572FF16" w14:textId="77777777" w:rsidR="00D55616" w:rsidRPr="00661C1D" w:rsidRDefault="00D55616" w:rsidP="00D063D8">
            <w:pPr>
              <w:numPr>
                <w:ilvl w:val="0"/>
                <w:numId w:val="3"/>
              </w:numPr>
              <w:ind w:left="1080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1C1D">
              <w:rPr>
                <w:rFonts w:ascii="Arial" w:hAnsi="Arial" w:cs="Arial"/>
                <w:b/>
                <w:bCs/>
                <w:sz w:val="20"/>
                <w:szCs w:val="20"/>
              </w:rPr>
              <w:t>Copy of CPPE e-assessment </w:t>
            </w:r>
            <w:r w:rsidRPr="00661C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AFA8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61C1D" w14:paraId="4F2E3D18" w14:textId="77777777" w:rsidTr="00D063D8">
        <w:trPr>
          <w:trHeight w:val="36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76781DA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8ED4BB5" w14:textId="77777777" w:rsidR="00D55616" w:rsidRPr="00661C1D" w:rsidRDefault="00D55616" w:rsidP="00D063D8">
            <w:pPr>
              <w:jc w:val="center"/>
              <w:textAlignment w:val="baseline"/>
            </w:pPr>
            <w:r w:rsidRPr="00661C1D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Service provider stamp</w:t>
            </w: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27E2B7B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6E786" w14:textId="77777777" w:rsidR="00D55616" w:rsidRPr="00661C1D" w:rsidRDefault="00D55616" w:rsidP="00D063D8">
            <w:pPr>
              <w:textAlignment w:val="baseline"/>
            </w:pPr>
            <w:r w:rsidRPr="00661C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 confirm that I have complied with the quality indicators required for the service during the previous 12 months </w:t>
            </w:r>
            <w:proofErr w:type="gramStart"/>
            <w:r w:rsidRPr="00661C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and  the</w:t>
            </w:r>
            <w:proofErr w:type="gramEnd"/>
            <w:r w:rsidRPr="00661C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above claim is legitimate and in accordance with the service level agreement.</w:t>
            </w:r>
            <w:r w:rsidRPr="00661C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9FCD15A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F84315" w14:textId="77777777" w:rsidR="00D55616" w:rsidRPr="00661C1D" w:rsidRDefault="00D55616" w:rsidP="00D063D8">
            <w:pPr>
              <w:textAlignment w:val="baseline"/>
            </w:pPr>
            <w:r w:rsidRPr="00661C1D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For office use only</w:t>
            </w: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9327137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61C1D" w14:paraId="1AD069A8" w14:textId="77777777" w:rsidTr="00D063D8">
        <w:trPr>
          <w:trHeight w:val="36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BEAB40F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0A8455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C838566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hideMark/>
          </w:tcPr>
          <w:p w14:paraId="6CA16FB2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46F11C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9C72F3" w14:textId="77777777" w:rsidR="00D55616" w:rsidRPr="00661C1D" w:rsidRDefault="00D55616" w:rsidP="00D063D8">
            <w:pPr>
              <w:jc w:val="right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  <w:lang w:val="en"/>
              </w:rPr>
              <w:t>Budget code</w:t>
            </w: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F29B76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642C6C6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61C1D" w14:paraId="4BF1FFB0" w14:textId="77777777" w:rsidTr="00D063D8">
        <w:trPr>
          <w:trHeight w:val="36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8720FB2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D10C4F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0D21B14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82B7" w14:textId="77777777" w:rsidR="00D55616" w:rsidRPr="00661C1D" w:rsidRDefault="00D55616" w:rsidP="00D063D8">
            <w:pPr>
              <w:textAlignment w:val="baseline"/>
            </w:pPr>
            <w:r w:rsidRPr="00661C1D">
              <w:rPr>
                <w:rFonts w:ascii="Arial" w:hAnsi="Arial" w:cs="Arial"/>
                <w:b/>
                <w:bCs/>
                <w:sz w:val="14"/>
                <w:szCs w:val="14"/>
                <w:lang w:val="en"/>
              </w:rPr>
              <w:t>(Pharmacists signature on behalf of the service provider)</w:t>
            </w:r>
            <w:r w:rsidRPr="00661C1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C548603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A611A1" w14:textId="77777777" w:rsidR="00D55616" w:rsidRPr="00661C1D" w:rsidRDefault="00D55616" w:rsidP="00D063D8">
            <w:pPr>
              <w:jc w:val="right"/>
              <w:textAlignment w:val="baseline"/>
            </w:pPr>
            <w:proofErr w:type="spellStart"/>
            <w:r w:rsidRPr="00661C1D">
              <w:rPr>
                <w:rFonts w:ascii="Arial" w:hAnsi="Arial" w:cs="Arial"/>
                <w:sz w:val="16"/>
                <w:szCs w:val="16"/>
                <w:lang w:val="en-US"/>
              </w:rPr>
              <w:t>Authorised</w:t>
            </w:r>
            <w:proofErr w:type="spellEnd"/>
            <w:r w:rsidRPr="00661C1D">
              <w:rPr>
                <w:rFonts w:ascii="Arial" w:hAnsi="Arial" w:cs="Arial"/>
                <w:sz w:val="16"/>
                <w:szCs w:val="16"/>
                <w:lang w:val="en-US"/>
              </w:rPr>
              <w:t xml:space="preserve"> by</w:t>
            </w: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FF46F3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E519C9C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61C1D" w14:paraId="01D3F02E" w14:textId="77777777" w:rsidTr="00D063D8">
        <w:trPr>
          <w:trHeight w:val="36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DEAD5E3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51C1BDD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265C22E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hideMark/>
          </w:tcPr>
          <w:p w14:paraId="04D730D6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E793837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6E71D8" w14:textId="77777777" w:rsidR="00D55616" w:rsidRPr="00661C1D" w:rsidRDefault="00D55616" w:rsidP="00D063D8">
            <w:pPr>
              <w:jc w:val="right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  <w:lang w:val="en"/>
              </w:rPr>
              <w:t>Date paid</w:t>
            </w: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123977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1338DCF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61C1D" w14:paraId="526362B1" w14:textId="77777777" w:rsidTr="00D063D8">
        <w:trPr>
          <w:trHeight w:val="36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AB1CE1B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23CC0E5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FC0EEEC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ADCDB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b/>
                <w:bCs/>
                <w:sz w:val="14"/>
                <w:szCs w:val="14"/>
                <w:lang w:val="en"/>
              </w:rPr>
              <w:t>(Date)</w:t>
            </w:r>
            <w:r w:rsidRPr="00661C1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809E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4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1D0A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CFB59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61C1D" w14:paraId="00D1C6F8" w14:textId="77777777" w:rsidTr="00D063D8">
        <w:trPr>
          <w:trHeight w:val="36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CE0694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F3347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0BF30FE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hideMark/>
          </w:tcPr>
          <w:p w14:paraId="31C7400A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8936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C4B0" w14:textId="77777777" w:rsidR="00D55616" w:rsidRPr="00661C1D" w:rsidRDefault="00D55616" w:rsidP="00D063D8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29F9B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61C1D" w14:paraId="40B05D21" w14:textId="77777777" w:rsidTr="00D063D8">
        <w:trPr>
          <w:trHeight w:val="364"/>
        </w:trPr>
        <w:tc>
          <w:tcPr>
            <w:tcW w:w="2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CABA6A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5E2F54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4A7F0C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dashed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F8C32B" w14:textId="77777777" w:rsidR="00D55616" w:rsidRPr="00661C1D" w:rsidRDefault="00D55616" w:rsidP="00D063D8">
            <w:pPr>
              <w:textAlignment w:val="baseline"/>
            </w:pPr>
            <w:r w:rsidRPr="00661C1D">
              <w:rPr>
                <w:rFonts w:ascii="Arial" w:hAnsi="Arial" w:cs="Arial"/>
                <w:b/>
                <w:bCs/>
                <w:sz w:val="14"/>
                <w:szCs w:val="14"/>
                <w:lang w:val="en"/>
              </w:rPr>
              <w:t>(PPA service provider contractor code)</w:t>
            </w:r>
            <w:r w:rsidRPr="00661C1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64159D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9DE0B8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C2C945" w14:textId="77777777" w:rsidR="00D55616" w:rsidRPr="00661C1D" w:rsidRDefault="00D55616" w:rsidP="00D063D8">
            <w:pPr>
              <w:jc w:val="both"/>
              <w:textAlignment w:val="baseline"/>
            </w:pPr>
            <w:r w:rsidRPr="00661C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61C1D" w14:paraId="79150198" w14:textId="77777777" w:rsidTr="00D063D8">
        <w:trPr>
          <w:trHeight w:val="364"/>
        </w:trPr>
        <w:tc>
          <w:tcPr>
            <w:tcW w:w="98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1A35D" w14:textId="77777777" w:rsidR="00D55616" w:rsidRPr="00661C1D" w:rsidRDefault="00D55616" w:rsidP="00D063D8">
            <w:pPr>
              <w:textAlignment w:val="baseline"/>
            </w:pPr>
            <w:r w:rsidRPr="00661C1D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Return to: Halton Medicines Management Team, NHS Cheshire and Merseyside, Halton Place, No. 1 Lakeside, Centre Park, Warrington, WA1 1QY. Email: </w:t>
            </w:r>
            <w:hyperlink r:id="rId6" w:tgtFrame="_blank" w:history="1">
              <w:r w:rsidRPr="00661C1D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"/>
                </w:rPr>
                <w:t>halton.talk2us@cheshireandmerseyside.nhs.uk</w:t>
              </w:r>
            </w:hyperlink>
            <w:r w:rsidRPr="00661C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5EB2A1E" w14:textId="77777777" w:rsidR="00D55616" w:rsidRPr="00661C1D" w:rsidRDefault="00D55616" w:rsidP="00D55616">
      <w:pPr>
        <w:textAlignment w:val="baseline"/>
        <w:rPr>
          <w:rFonts w:ascii="Segoe UI" w:hAnsi="Segoe UI" w:cs="Segoe UI"/>
          <w:sz w:val="18"/>
          <w:szCs w:val="18"/>
        </w:rPr>
      </w:pPr>
      <w:r w:rsidRPr="00661C1D">
        <w:rPr>
          <w:rFonts w:ascii="Arial" w:hAnsi="Arial" w:cs="Arial"/>
          <w:sz w:val="22"/>
          <w:szCs w:val="22"/>
        </w:rPr>
        <w:t> </w:t>
      </w:r>
    </w:p>
    <w:p w14:paraId="19BB8B28" w14:textId="77777777" w:rsidR="00D55616" w:rsidRDefault="00D55616" w:rsidP="00D55616"/>
    <w:p w14:paraId="4AD6313B" w14:textId="77777777" w:rsidR="00D55616" w:rsidRDefault="00D55616" w:rsidP="00D55616"/>
    <w:p w14:paraId="162B8B03" w14:textId="77777777" w:rsidR="00D55616" w:rsidRDefault="00D55616" w:rsidP="00D55616"/>
    <w:p w14:paraId="1F80BF1E" w14:textId="77777777" w:rsidR="00D55616" w:rsidRDefault="00D55616" w:rsidP="00D55616"/>
    <w:p w14:paraId="2930B140" w14:textId="77777777" w:rsidR="00D55616" w:rsidRDefault="00D55616" w:rsidP="00D55616"/>
    <w:p w14:paraId="4C0CA570" w14:textId="77777777" w:rsidR="00D55616" w:rsidRDefault="00D55616" w:rsidP="00D55616"/>
    <w:p w14:paraId="1C339494" w14:textId="77777777" w:rsidR="00D55616" w:rsidRDefault="00D55616" w:rsidP="00D55616"/>
    <w:p w14:paraId="01D7B1E9" w14:textId="77777777" w:rsidR="00D55616" w:rsidRDefault="00D55616" w:rsidP="00D55616"/>
    <w:p w14:paraId="4AD0D757" w14:textId="77777777" w:rsidR="00D55616" w:rsidRDefault="00D55616" w:rsidP="00D55616"/>
    <w:p w14:paraId="48E1F814" w14:textId="77777777" w:rsidR="00D55616" w:rsidRDefault="00D55616" w:rsidP="00D55616"/>
    <w:p w14:paraId="1FF6EF15" w14:textId="77777777" w:rsidR="00D55616" w:rsidRDefault="00D55616" w:rsidP="00D55616"/>
    <w:p w14:paraId="5F3ECDF8" w14:textId="77777777" w:rsidR="00D55616" w:rsidRDefault="00D55616" w:rsidP="00D55616"/>
    <w:p w14:paraId="07709F07" w14:textId="77777777" w:rsidR="00D55616" w:rsidRDefault="00D55616" w:rsidP="00D55616"/>
    <w:p w14:paraId="069193A8" w14:textId="77777777" w:rsidR="00D55616" w:rsidRDefault="00D55616" w:rsidP="00D55616"/>
    <w:p w14:paraId="19DA4BC8" w14:textId="77777777" w:rsidR="00D55616" w:rsidRDefault="00D55616" w:rsidP="00D55616"/>
    <w:p w14:paraId="6699F086" w14:textId="77777777" w:rsidR="00D55616" w:rsidRPr="00E85B58" w:rsidRDefault="00D55616" w:rsidP="00D55616">
      <w:pPr>
        <w:rPr>
          <w:rFonts w:ascii="Arial" w:hAnsi="Arial" w:cs="Arial"/>
        </w:rPr>
      </w:pPr>
    </w:p>
    <w:p w14:paraId="3AAD3FB6" w14:textId="77777777" w:rsidR="00D55616" w:rsidRPr="00697B90" w:rsidRDefault="00D55616" w:rsidP="00D55616">
      <w:pPr>
        <w:rPr>
          <w:rFonts w:ascii="Arial" w:hAnsi="Arial" w:cs="Arial"/>
          <w:u w:val="single"/>
        </w:rPr>
      </w:pPr>
      <w:r w:rsidRPr="00697B90">
        <w:rPr>
          <w:rFonts w:ascii="Arial" w:hAnsi="Arial" w:cs="Arial"/>
          <w:u w:val="single"/>
        </w:rPr>
        <w:t xml:space="preserve">Expired stock: </w:t>
      </w:r>
    </w:p>
    <w:p w14:paraId="23720CB3" w14:textId="77777777" w:rsidR="00D55616" w:rsidRPr="00E85B58" w:rsidRDefault="00D55616" w:rsidP="00D55616">
      <w:pPr>
        <w:rPr>
          <w:rFonts w:ascii="Arial" w:hAnsi="Arial" w:cs="Arial"/>
        </w:rPr>
      </w:pPr>
      <w:r w:rsidRPr="00E85B58">
        <w:rPr>
          <w:rFonts w:ascii="Arial" w:hAnsi="Arial" w:cs="Arial"/>
        </w:rPr>
        <w:t xml:space="preserve">Both forms to be completed below and sent to: </w:t>
      </w:r>
      <w:hyperlink r:id="rId7" w:tooltip="mailto:halton.talk2us@cheshireandmerseyside.nhs.uk" w:history="1">
        <w:r w:rsidRPr="00E85B58">
          <w:rPr>
            <w:rStyle w:val="Hyperlink"/>
            <w:rFonts w:ascii="Arial" w:eastAsiaTheme="majorEastAsia" w:hAnsi="Arial" w:cs="Arial"/>
            <w:sz w:val="22"/>
            <w:szCs w:val="22"/>
            <w:bdr w:val="none" w:sz="0" w:space="0" w:color="auto" w:frame="1"/>
          </w:rPr>
          <w:t>halton.talk2us@cheshireandmerseyside.nhs.uk</w:t>
        </w:r>
      </w:hyperlink>
    </w:p>
    <w:p w14:paraId="695DF1DC" w14:textId="77777777" w:rsidR="00D55616" w:rsidRDefault="00D55616" w:rsidP="00D55616"/>
    <w:tbl>
      <w:tblPr>
        <w:tblW w:w="902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7"/>
        <w:gridCol w:w="1425"/>
        <w:gridCol w:w="188"/>
        <w:gridCol w:w="3024"/>
        <w:gridCol w:w="463"/>
        <w:gridCol w:w="188"/>
        <w:gridCol w:w="1349"/>
        <w:gridCol w:w="34"/>
        <w:gridCol w:w="1352"/>
        <w:gridCol w:w="8"/>
      </w:tblGrid>
      <w:tr w:rsidR="00D55616" w:rsidRPr="006532AE" w14:paraId="32666CBF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48606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Audit form for the provision of On Demand Palliative Care Medicines by Community Pharmacists under the NHS Cheshire and Merseyside ICB Halton Place agreement.</w:t>
            </w:r>
            <w:r w:rsidRPr="006532AE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D55616" w:rsidRPr="006532AE" w14:paraId="7C970A38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66A9B0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Date</w:t>
            </w:r>
            <w:r w:rsidRPr="006532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8897A8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6532AE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Expired</w:t>
            </w:r>
            <w:proofErr w:type="gramEnd"/>
            <w:r w:rsidRPr="006532AE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 xml:space="preserve"> stock (please list) </w:t>
            </w:r>
            <w:r w:rsidRPr="006532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2EF641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Pharmacist (print)</w:t>
            </w:r>
            <w:r w:rsidRPr="006532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A9D682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Claim (£)</w:t>
            </w:r>
            <w:r w:rsidRPr="006532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55616" w:rsidRPr="006532AE" w14:paraId="0EAA0087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70141C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C0431F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DBEB01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D37130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3B49B965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E2F676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15E847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7CDCB6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C01B1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76056E02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5A2638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78F39C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6632B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724A3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110FF880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5A390A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B0748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63160B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51895F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42B2A9CD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D0B10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5E2001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EB33D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EDBCB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08E5B04C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28FA02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C0514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2BAEC0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BD777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6995C1BE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912B2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F349E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D27845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5CFE54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1F132C67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367F26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B8A894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7EC17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98FC49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04841C93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9B2184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  <w:lang w:val="en"/>
              </w:rPr>
              <w:t> </w:t>
            </w: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1A457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EA59D9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85B52B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40D85722" w14:textId="77777777" w:rsidTr="00D063D8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9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48E0BC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E26205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70580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Total Due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AD55E" w14:textId="77777777" w:rsidR="00D55616" w:rsidRPr="006532AE" w:rsidRDefault="00D55616" w:rsidP="00D063D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  <w:lang w:val="en"/>
              </w:rPr>
              <w:t>£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5616" w:rsidRPr="006532AE" w14:paraId="5ED70D9E" w14:textId="77777777" w:rsidTr="00D063D8">
        <w:trPr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9380FA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D78E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A5292B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3482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D0298E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54910755" w14:textId="77777777" w:rsidTr="00D063D8">
        <w:trPr>
          <w:trHeight w:val="300"/>
        </w:trPr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B3248DA" w14:textId="77777777" w:rsidR="00D55616" w:rsidRPr="006532AE" w:rsidRDefault="00D55616" w:rsidP="00D063D8">
            <w:pPr>
              <w:ind w:left="-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Service provider stamp</w:t>
            </w: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21C6F5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1DA9745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A0BFB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 confirm that all the above claims are legitimate and are in accordance with the service level agreement.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2DA74D3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1C097ED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For office use only</w:t>
            </w: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3DD14A7B" w14:textId="77777777" w:rsidTr="00D063D8">
        <w:trPr>
          <w:trHeight w:val="300"/>
        </w:trPr>
        <w:tc>
          <w:tcPr>
            <w:tcW w:w="24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D33679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3DDB4B1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9EA5B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5068DE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CD3F540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74619A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14B3715F" w14:textId="77777777" w:rsidTr="00D063D8">
        <w:trPr>
          <w:trHeight w:val="300"/>
        </w:trPr>
        <w:tc>
          <w:tcPr>
            <w:tcW w:w="24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1231BFD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F58170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39F4D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4"/>
                <w:szCs w:val="14"/>
                <w:lang w:val="en"/>
              </w:rPr>
              <w:t>(</w:t>
            </w:r>
            <w:r w:rsidRPr="006532AE">
              <w:rPr>
                <w:rFonts w:ascii="Arial" w:hAnsi="Arial" w:cs="Arial"/>
                <w:b/>
                <w:bCs/>
                <w:sz w:val="14"/>
                <w:szCs w:val="14"/>
                <w:lang w:val="en"/>
              </w:rPr>
              <w:t>Pharmacists signature on behalf of the service provider</w:t>
            </w:r>
            <w:r w:rsidRPr="006532AE">
              <w:rPr>
                <w:rFonts w:ascii="Arial" w:hAnsi="Arial" w:cs="Arial"/>
                <w:sz w:val="14"/>
                <w:szCs w:val="14"/>
                <w:lang w:val="en"/>
              </w:rPr>
              <w:t>)</w:t>
            </w:r>
            <w:r w:rsidRPr="006532A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B2F8E1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202BA82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DBA0735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79EFD59B" w14:textId="77777777" w:rsidTr="00D063D8">
        <w:trPr>
          <w:trHeight w:val="300"/>
        </w:trPr>
        <w:tc>
          <w:tcPr>
            <w:tcW w:w="24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10F964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D3C4DC9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11DC5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5FCAE3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EF72268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751D9E60" w14:textId="77777777" w:rsidTr="00D063D8">
        <w:trPr>
          <w:trHeight w:val="300"/>
        </w:trPr>
        <w:tc>
          <w:tcPr>
            <w:tcW w:w="24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E295BF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F976C5F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543E4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4"/>
                <w:szCs w:val="14"/>
                <w:lang w:val="en"/>
              </w:rPr>
              <w:t>(</w:t>
            </w:r>
            <w:r w:rsidRPr="006532AE">
              <w:rPr>
                <w:rFonts w:ascii="Arial" w:hAnsi="Arial" w:cs="Arial"/>
                <w:b/>
                <w:bCs/>
                <w:sz w:val="14"/>
                <w:szCs w:val="14"/>
                <w:lang w:val="en"/>
              </w:rPr>
              <w:t>Date</w:t>
            </w:r>
            <w:r w:rsidRPr="006532AE">
              <w:rPr>
                <w:rFonts w:ascii="Arial" w:hAnsi="Arial" w:cs="Arial"/>
                <w:sz w:val="14"/>
                <w:szCs w:val="14"/>
                <w:lang w:val="en"/>
              </w:rPr>
              <w:t>)</w:t>
            </w:r>
            <w:r w:rsidRPr="006532A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3AA5CD5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9B80ED4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09632209" w14:textId="77777777" w:rsidTr="00D063D8">
        <w:trPr>
          <w:trHeight w:val="300"/>
        </w:trPr>
        <w:tc>
          <w:tcPr>
            <w:tcW w:w="24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C51AE08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8E24C6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59ECA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498392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1497039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5E84E5B8" w14:textId="77777777" w:rsidTr="00D063D8">
        <w:trPr>
          <w:trHeight w:val="300"/>
        </w:trPr>
        <w:tc>
          <w:tcPr>
            <w:tcW w:w="24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B1D7941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C17F1D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666D5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4"/>
                <w:szCs w:val="14"/>
                <w:lang w:val="en"/>
              </w:rPr>
              <w:t>(</w:t>
            </w:r>
            <w:r w:rsidRPr="006532AE">
              <w:rPr>
                <w:rFonts w:ascii="Arial" w:hAnsi="Arial" w:cs="Arial"/>
                <w:b/>
                <w:bCs/>
                <w:sz w:val="14"/>
                <w:szCs w:val="14"/>
                <w:lang w:val="en"/>
              </w:rPr>
              <w:t>PPA service provider contractor code</w:t>
            </w:r>
            <w:r w:rsidRPr="006532AE">
              <w:rPr>
                <w:rFonts w:ascii="Arial" w:hAnsi="Arial" w:cs="Arial"/>
                <w:sz w:val="14"/>
                <w:szCs w:val="14"/>
                <w:lang w:val="en"/>
              </w:rPr>
              <w:t>)</w:t>
            </w:r>
            <w:r w:rsidRPr="006532A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813D76A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C3BD5C6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07841F53" w14:textId="77777777" w:rsidTr="00D063D8">
        <w:trPr>
          <w:trHeight w:val="300"/>
        </w:trPr>
        <w:tc>
          <w:tcPr>
            <w:tcW w:w="24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B6DA70D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8AE6415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542429C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A02315E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12C9CB1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4855EF94" w14:textId="77777777" w:rsidTr="00D063D8">
        <w:trPr>
          <w:trHeight w:val="300"/>
        </w:trPr>
        <w:tc>
          <w:tcPr>
            <w:tcW w:w="24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271A4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2BE8D26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9CC4A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B5EF26B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6F447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3D4EBEA" w14:textId="77777777" w:rsidR="00D55616" w:rsidRPr="006532AE" w:rsidRDefault="00D55616" w:rsidP="00D55616">
      <w:pPr>
        <w:textAlignment w:val="baseline"/>
        <w:rPr>
          <w:rFonts w:ascii="Segoe UI" w:hAnsi="Segoe UI" w:cs="Segoe UI"/>
          <w:sz w:val="18"/>
          <w:szCs w:val="18"/>
        </w:rPr>
      </w:pPr>
      <w:r w:rsidRPr="006532AE">
        <w:rPr>
          <w:rFonts w:ascii="Arial" w:hAnsi="Arial" w:cs="Arial"/>
          <w:sz w:val="22"/>
          <w:szCs w:val="22"/>
        </w:rPr>
        <w:t> </w:t>
      </w:r>
    </w:p>
    <w:p w14:paraId="3A6B401B" w14:textId="77777777" w:rsidR="00D55616" w:rsidRPr="006532AE" w:rsidRDefault="00D55616" w:rsidP="00D556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Segoe UI" w:hAnsi="Segoe UI" w:cs="Segoe UI"/>
          <w:sz w:val="18"/>
          <w:szCs w:val="18"/>
        </w:rPr>
      </w:pPr>
      <w:r w:rsidRPr="006532AE">
        <w:rPr>
          <w:rFonts w:ascii="Arial" w:hAnsi="Arial" w:cs="Arial"/>
          <w:b/>
          <w:bCs/>
          <w:sz w:val="20"/>
          <w:szCs w:val="20"/>
          <w:lang w:val="en"/>
        </w:rPr>
        <w:t xml:space="preserve">Return to: Halton Medicines Management Team, NHS Cheshire and Merseyside, Halton Place, No. 1 Lakeside, Centre Park, Warrington, WA1 1QY. Email: </w:t>
      </w:r>
      <w:hyperlink r:id="rId8" w:tgtFrame="_blank" w:history="1">
        <w:r w:rsidRPr="006532AE">
          <w:rPr>
            <w:rFonts w:ascii="Arial" w:hAnsi="Arial" w:cs="Arial"/>
            <w:color w:val="0000FF"/>
            <w:sz w:val="22"/>
            <w:szCs w:val="22"/>
            <w:u w:val="single"/>
            <w:lang w:val="en"/>
          </w:rPr>
          <w:t>halton.talk2us@cheshireandmerseyside.nhs.uk</w:t>
        </w:r>
      </w:hyperlink>
      <w:r w:rsidRPr="006532AE">
        <w:rPr>
          <w:rFonts w:ascii="Arial" w:hAnsi="Arial" w:cs="Arial"/>
          <w:sz w:val="22"/>
          <w:szCs w:val="22"/>
        </w:rPr>
        <w:t> </w:t>
      </w:r>
    </w:p>
    <w:p w14:paraId="3F872C51" w14:textId="77777777" w:rsidR="00D55616" w:rsidRDefault="00D55616" w:rsidP="00D55616"/>
    <w:p w14:paraId="3FBBF778" w14:textId="77777777" w:rsidR="00D55616" w:rsidRDefault="00D55616" w:rsidP="00D55616"/>
    <w:p w14:paraId="29117A7B" w14:textId="77777777" w:rsidR="00D55616" w:rsidRDefault="00D55616" w:rsidP="00D55616"/>
    <w:p w14:paraId="1E9489E4" w14:textId="77777777" w:rsidR="00D55616" w:rsidRDefault="00D55616" w:rsidP="00D55616"/>
    <w:p w14:paraId="437AB510" w14:textId="77777777" w:rsidR="00D55616" w:rsidRDefault="00D55616" w:rsidP="00D55616"/>
    <w:p w14:paraId="5580FA5B" w14:textId="77777777" w:rsidR="00D55616" w:rsidRDefault="00D55616" w:rsidP="00D55616"/>
    <w:p w14:paraId="50116334" w14:textId="77777777" w:rsidR="00D55616" w:rsidRDefault="00D55616" w:rsidP="00D55616"/>
    <w:p w14:paraId="46179C2E" w14:textId="77777777" w:rsidR="00D55616" w:rsidRDefault="00D55616" w:rsidP="00D55616"/>
    <w:p w14:paraId="12CF65D5" w14:textId="77777777" w:rsidR="00D55616" w:rsidRDefault="00D55616" w:rsidP="00D55616"/>
    <w:p w14:paraId="39825D0B" w14:textId="77777777" w:rsidR="00D55616" w:rsidRDefault="00D55616" w:rsidP="00D55616"/>
    <w:p w14:paraId="59383F78" w14:textId="77777777" w:rsidR="00D55616" w:rsidRDefault="00D55616" w:rsidP="00D55616"/>
    <w:p w14:paraId="5DE7BB94" w14:textId="77777777" w:rsidR="00D55616" w:rsidRDefault="00D55616" w:rsidP="00D55616"/>
    <w:p w14:paraId="1E140691" w14:textId="77777777" w:rsidR="00D55616" w:rsidRDefault="00D55616" w:rsidP="00D55616"/>
    <w:p w14:paraId="014CAE70" w14:textId="77777777" w:rsidR="00D55616" w:rsidRDefault="00D55616" w:rsidP="00D55616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638"/>
        <w:gridCol w:w="341"/>
        <w:gridCol w:w="1310"/>
        <w:gridCol w:w="523"/>
        <w:gridCol w:w="414"/>
        <w:gridCol w:w="3451"/>
        <w:gridCol w:w="1208"/>
      </w:tblGrid>
      <w:tr w:rsidR="00D55616" w:rsidRPr="006532AE" w14:paraId="4979DFD1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CB648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5616" w:rsidRPr="006532AE" w14:paraId="161E4D88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8C3D73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INVOICE – NHS Cheshire and Merseyside ICB Halton Place - ODAP Service</w:t>
            </w:r>
            <w:r w:rsidRPr="006532AE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D55616" w:rsidRPr="006532AE" w14:paraId="0E6CAD2D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3910B56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6657D583" w14:textId="77777777" w:rsidTr="00D063D8">
        <w:trPr>
          <w:trHeight w:val="300"/>
        </w:trPr>
        <w:tc>
          <w:tcPr>
            <w:tcW w:w="53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3C3D09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Supplier Details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3FE6A1E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239F7D0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4E4A43B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27D31B8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7E938DA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936C5A8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99C4C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  <w:lang w:val="en"/>
              </w:rPr>
              <w:t>Invoice Number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DB00D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740B5622" w14:textId="77777777" w:rsidTr="00D063D8">
        <w:trPr>
          <w:trHeight w:val="300"/>
        </w:trPr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6E6EB" w14:textId="77777777" w:rsidR="00D55616" w:rsidRPr="006532AE" w:rsidRDefault="00D55616" w:rsidP="00D063D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F5A786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  <w:lang w:val="en"/>
              </w:rPr>
              <w:t>Invoice Date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28BDEF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  <w:lang w:val="en"/>
              </w:rPr>
              <w:t>__/__/____.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446765D1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1F44E29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1119C926" w14:textId="77777777" w:rsidTr="00D063D8">
        <w:trPr>
          <w:trHeight w:val="300"/>
        </w:trPr>
        <w:tc>
          <w:tcPr>
            <w:tcW w:w="5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B9E48F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Invoice to </w:t>
            </w:r>
            <w:proofErr w:type="spellStart"/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Organisation</w:t>
            </w:r>
            <w:proofErr w:type="spellEnd"/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Details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F820F6C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B969B64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XXQYGPHALTON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BD44098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NHS Cheshire and Merseyside ICB QYG PAYABLES M845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8BEC508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PO BOX 312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999BE7C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LEEDS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A2DA18C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LS11 1HP.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B2D22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Delivery Address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31F50CF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36BFEC5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1BE08161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5467AC4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634B0B41" w14:textId="77777777" w:rsidTr="00D063D8">
        <w:trPr>
          <w:trHeight w:val="300"/>
        </w:trPr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0275B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Account Number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2827B9D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(PPA service provider contractor code)</w:t>
            </w:r>
            <w:r w:rsidRPr="006532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D20A9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Cost Centre &amp; Subjective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6AB914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Terms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5616" w:rsidRPr="006532AE" w14:paraId="4047B7B8" w14:textId="77777777" w:rsidTr="00D063D8">
        <w:trPr>
          <w:trHeight w:val="300"/>
        </w:trPr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BB865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DDD73A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946173 521610003 96503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96B26C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6C8FD303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1A5FE98F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08F93C9B" w14:textId="77777777" w:rsidTr="00D063D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9EFF8A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Quantity 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E4F3D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Description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2A58A" w14:textId="77777777" w:rsidR="00D55616" w:rsidRPr="006532AE" w:rsidRDefault="00D55616" w:rsidP="00D063D8">
            <w:pPr>
              <w:ind w:left="2835" w:hanging="283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Unit Price 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55276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Amount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5616" w:rsidRPr="006532AE" w14:paraId="0319592D" w14:textId="77777777" w:rsidTr="00D063D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96C193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8D183E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E7D552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£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EF799D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£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452571B2" w14:textId="77777777" w:rsidTr="00D063D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7EBE5A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598CF0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0C8E7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8071B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0C2ACF61" w14:textId="77777777" w:rsidTr="00D063D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87A02A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1857AF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E881AE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C3D762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744AEF01" w14:textId="77777777" w:rsidTr="00D063D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626A9E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119F3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6D3DFF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01462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7471CA2A" w14:textId="77777777" w:rsidTr="00D063D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BFFFDB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C7768F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1C2B7B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CFE3A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1161E4DD" w14:textId="77777777" w:rsidTr="00D063D8">
        <w:trPr>
          <w:trHeight w:val="300"/>
        </w:trPr>
        <w:tc>
          <w:tcPr>
            <w:tcW w:w="65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  <w:hideMark/>
          </w:tcPr>
          <w:p w14:paraId="4C6597F5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835EA7" w14:textId="77777777" w:rsidR="00D55616" w:rsidRPr="006532AE" w:rsidRDefault="00D55616" w:rsidP="00D063D8">
            <w:pPr>
              <w:ind w:left="2835" w:hanging="283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VAT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325E6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£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09CFB3D7" w14:textId="77777777" w:rsidTr="00D063D8">
        <w:trPr>
          <w:trHeight w:val="300"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5B2F2" w14:textId="77777777" w:rsidR="00D55616" w:rsidRPr="006532AE" w:rsidRDefault="00D55616" w:rsidP="00D063D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EE4C0" w14:textId="77777777" w:rsidR="00D55616" w:rsidRPr="006532AE" w:rsidRDefault="00D55616" w:rsidP="00D063D8">
            <w:pPr>
              <w:ind w:left="2835" w:hanging="283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TOTAL DUE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9A76E2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£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3F123E79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0032FCA0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4748656B" w14:textId="77777777" w:rsidTr="00D063D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37237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  <w:lang w:val="en"/>
              </w:rPr>
              <w:t>Bank Name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16A11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FEEFF5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  <w:lang w:val="en"/>
              </w:rPr>
              <w:t>For office use only</w:t>
            </w: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24CB64CB" w14:textId="77777777" w:rsidTr="00D063D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7846D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  <w:lang w:val="en"/>
              </w:rPr>
              <w:t>Sort Code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0192D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28313" w14:textId="77777777" w:rsidR="00D55616" w:rsidRPr="006532AE" w:rsidRDefault="00D55616" w:rsidP="00D063D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5616" w:rsidRPr="006532AE" w14:paraId="306EE840" w14:textId="77777777" w:rsidTr="00D063D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68C8D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  <w:lang w:val="en"/>
              </w:rPr>
              <w:t>Account Number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AB7AC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4E8AD" w14:textId="77777777" w:rsidR="00D55616" w:rsidRPr="006532AE" w:rsidRDefault="00D55616" w:rsidP="00D063D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5616" w:rsidRPr="006532AE" w14:paraId="4AF54D05" w14:textId="77777777" w:rsidTr="00D063D8">
        <w:trPr>
          <w:trHeight w:val="300"/>
        </w:trPr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  <w:hideMark/>
          </w:tcPr>
          <w:p w14:paraId="29D0A9F5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4D327" w14:textId="77777777" w:rsidR="00D55616" w:rsidRPr="006532AE" w:rsidRDefault="00D55616" w:rsidP="00D063D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5616" w:rsidRPr="006532AE" w14:paraId="362B2C4B" w14:textId="77777777" w:rsidTr="00D063D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F988817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  <w:lang w:val="en"/>
              </w:rPr>
              <w:t>Invoice Payable to: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9BAF0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756832" w14:textId="77777777" w:rsidR="00D55616" w:rsidRPr="006532AE" w:rsidRDefault="00D55616" w:rsidP="00D063D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5616" w:rsidRPr="006532AE" w14:paraId="1FBC04E0" w14:textId="77777777" w:rsidTr="00D063D8">
        <w:trPr>
          <w:trHeight w:val="300"/>
        </w:trPr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bottom"/>
            <w:hideMark/>
          </w:tcPr>
          <w:p w14:paraId="314F02D4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C40BA" w14:textId="77777777" w:rsidR="00D55616" w:rsidRPr="006532AE" w:rsidRDefault="00D55616" w:rsidP="00D063D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5616" w:rsidRPr="006532AE" w14:paraId="59E4E3E0" w14:textId="77777777" w:rsidTr="00D063D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B13CF08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0"/>
                <w:szCs w:val="20"/>
                <w:lang w:val="en"/>
              </w:rPr>
              <w:t>Remittance email address:</w:t>
            </w:r>
            <w:r w:rsidRPr="00653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A2E97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A11AD" w14:textId="77777777" w:rsidR="00D55616" w:rsidRPr="006532AE" w:rsidRDefault="00D55616" w:rsidP="00D063D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5616" w:rsidRPr="006532AE" w14:paraId="4EC78B21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3D06F3E6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7A9498BF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316341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"/>
              </w:rPr>
              <w:lastRenderedPageBreak/>
              <w:t>Supplier Comments or Instructions: (XXXXXXXXXXXX)</w:t>
            </w:r>
            <w:r w:rsidRPr="006532AE">
              <w:rPr>
                <w:rFonts w:ascii="Arial" w:hAnsi="Arial" w:cs="Arial"/>
              </w:rPr>
              <w:t> </w:t>
            </w:r>
          </w:p>
          <w:p w14:paraId="79B98E86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</w:rPr>
              <w:t> </w:t>
            </w:r>
          </w:p>
          <w:p w14:paraId="5E9DA9AE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</w:rPr>
              <w:t> </w:t>
            </w:r>
          </w:p>
          <w:p w14:paraId="618373EA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</w:rPr>
              <w:t> </w:t>
            </w:r>
          </w:p>
          <w:p w14:paraId="0B02D3F1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</w:rPr>
              <w:t> </w:t>
            </w:r>
          </w:p>
          <w:p w14:paraId="068988AA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</w:rPr>
              <w:t> </w:t>
            </w:r>
          </w:p>
          <w:p w14:paraId="654C9981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</w:rPr>
              <w:t> </w:t>
            </w:r>
          </w:p>
          <w:p w14:paraId="46A9C919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</w:rPr>
              <w:t> </w:t>
            </w:r>
          </w:p>
        </w:tc>
      </w:tr>
      <w:tr w:rsidR="00D55616" w:rsidRPr="006532AE" w14:paraId="03353CCB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31B4E155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34DF531A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69F317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</w:rPr>
              <w:t> </w:t>
            </w:r>
          </w:p>
          <w:p w14:paraId="779F8DCD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lang w:val="en-US"/>
              </w:rPr>
              <w:t>Before submitting your Invoice, please check it complies with the following:</w:t>
            </w:r>
            <w:r w:rsidRPr="006532AE">
              <w:rPr>
                <w:rFonts w:ascii="Arial" w:hAnsi="Arial" w:cs="Arial"/>
              </w:rPr>
              <w:t> </w:t>
            </w:r>
          </w:p>
          <w:p w14:paraId="3F0FD727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</w:rPr>
              <w:t> </w:t>
            </w:r>
          </w:p>
          <w:p w14:paraId="5DBDB960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-US"/>
              </w:rPr>
              <w:t xml:space="preserve">● Clearly quotes the full and correct Payables Address of the NHS </w:t>
            </w:r>
            <w:proofErr w:type="spellStart"/>
            <w:r w:rsidRPr="006532AE">
              <w:rPr>
                <w:rFonts w:ascii="Arial" w:hAnsi="Arial" w:cs="Arial"/>
                <w:lang w:val="en-US"/>
              </w:rPr>
              <w:t>Organisation</w:t>
            </w:r>
            <w:proofErr w:type="spellEnd"/>
            <w:r w:rsidRPr="006532AE">
              <w:rPr>
                <w:rFonts w:ascii="Arial" w:hAnsi="Arial" w:cs="Arial"/>
                <w:lang w:val="en-US"/>
              </w:rPr>
              <w:t xml:space="preserve"> receiving the goods / services. Go to www.sbs.nhs.uk for further details and Trust information.</w:t>
            </w:r>
            <w:r w:rsidRPr="006532AE">
              <w:rPr>
                <w:rFonts w:ascii="Arial" w:hAnsi="Arial" w:cs="Arial"/>
              </w:rPr>
              <w:t> </w:t>
            </w:r>
          </w:p>
          <w:p w14:paraId="527D7948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"/>
              </w:rPr>
              <w:t>● Clearly States if it is an Invoice or Credit Note</w:t>
            </w:r>
            <w:r w:rsidRPr="006532AE">
              <w:rPr>
                <w:rFonts w:ascii="Arial" w:hAnsi="Arial" w:cs="Arial"/>
              </w:rPr>
              <w:t> </w:t>
            </w:r>
          </w:p>
          <w:p w14:paraId="32A29E17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-US"/>
              </w:rPr>
              <w:t xml:space="preserve">● Provides clear details of the </w:t>
            </w:r>
            <w:proofErr w:type="spellStart"/>
            <w:r w:rsidRPr="006532AE">
              <w:rPr>
                <w:rFonts w:ascii="Arial" w:hAnsi="Arial" w:cs="Arial"/>
                <w:lang w:val="en-US"/>
              </w:rPr>
              <w:t>organisation</w:t>
            </w:r>
            <w:proofErr w:type="spellEnd"/>
            <w:r w:rsidRPr="006532AE">
              <w:rPr>
                <w:rFonts w:ascii="Arial" w:hAnsi="Arial" w:cs="Arial"/>
                <w:lang w:val="en-US"/>
              </w:rPr>
              <w:t xml:space="preserve"> submitting the invoice and includes the remittance address.</w:t>
            </w:r>
            <w:r w:rsidRPr="006532AE">
              <w:rPr>
                <w:rFonts w:ascii="Arial" w:hAnsi="Arial" w:cs="Arial"/>
              </w:rPr>
              <w:t> </w:t>
            </w:r>
          </w:p>
          <w:p w14:paraId="2397B784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"/>
              </w:rPr>
              <w:t>● Provides clear details of all Goods / Services billed</w:t>
            </w:r>
            <w:r w:rsidRPr="006532AE">
              <w:rPr>
                <w:rFonts w:ascii="Calibri" w:hAnsi="Calibri" w:cs="Calibri"/>
              </w:rPr>
              <w:tab/>
            </w:r>
            <w:r w:rsidRPr="006532AE">
              <w:rPr>
                <w:rFonts w:ascii="Calibri" w:hAnsi="Calibri" w:cs="Calibri"/>
                <w:sz w:val="22"/>
                <w:szCs w:val="22"/>
              </w:rPr>
              <w:tab/>
            </w:r>
            <w:r w:rsidRPr="006532AE">
              <w:rPr>
                <w:rFonts w:ascii="Arial" w:hAnsi="Arial" w:cs="Arial"/>
              </w:rPr>
              <w:t> </w:t>
            </w:r>
          </w:p>
          <w:p w14:paraId="0E6810A8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"/>
              </w:rPr>
              <w:t>● Quotes the NHS Purchase Order (PO) Number where applicable or the Trust Contact Name</w:t>
            </w:r>
            <w:r w:rsidRPr="006532AE">
              <w:rPr>
                <w:rFonts w:ascii="Arial" w:hAnsi="Arial" w:cs="Arial"/>
              </w:rPr>
              <w:t> </w:t>
            </w:r>
          </w:p>
          <w:p w14:paraId="4953BE5E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"/>
              </w:rPr>
              <w:t>● Is Legible</w:t>
            </w:r>
            <w:r w:rsidRPr="006532AE">
              <w:rPr>
                <w:rFonts w:ascii="Calibri" w:hAnsi="Calibri" w:cs="Calibri"/>
              </w:rPr>
              <w:tab/>
            </w:r>
            <w:r w:rsidRPr="006532AE">
              <w:rPr>
                <w:rFonts w:ascii="Calibri" w:hAnsi="Calibri" w:cs="Calibri"/>
                <w:sz w:val="22"/>
                <w:szCs w:val="22"/>
              </w:rPr>
              <w:tab/>
            </w:r>
            <w:r w:rsidRPr="006532AE">
              <w:rPr>
                <w:rFonts w:ascii="Calibri" w:hAnsi="Calibri" w:cs="Calibri"/>
                <w:sz w:val="22"/>
                <w:szCs w:val="22"/>
              </w:rPr>
              <w:tab/>
            </w:r>
            <w:r w:rsidRPr="006532AE">
              <w:rPr>
                <w:rFonts w:ascii="Calibri" w:hAnsi="Calibri" w:cs="Calibri"/>
                <w:sz w:val="22"/>
                <w:szCs w:val="22"/>
              </w:rPr>
              <w:tab/>
            </w:r>
            <w:r w:rsidRPr="006532AE">
              <w:rPr>
                <w:rFonts w:ascii="Calibri" w:hAnsi="Calibri" w:cs="Calibri"/>
                <w:sz w:val="22"/>
                <w:szCs w:val="22"/>
              </w:rPr>
              <w:tab/>
            </w:r>
            <w:r w:rsidRPr="006532AE">
              <w:rPr>
                <w:rFonts w:ascii="Arial" w:hAnsi="Arial" w:cs="Arial"/>
              </w:rPr>
              <w:t> </w:t>
            </w:r>
          </w:p>
          <w:p w14:paraId="2CBB04FA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"/>
              </w:rPr>
              <w:t>● Has a Valid Invoice Date (Tax Point) and Invoice Number</w:t>
            </w:r>
            <w:r w:rsidRPr="006532AE">
              <w:rPr>
                <w:rFonts w:ascii="Calibri" w:hAnsi="Calibri" w:cs="Calibri"/>
              </w:rPr>
              <w:tab/>
            </w:r>
            <w:r w:rsidRPr="006532AE">
              <w:rPr>
                <w:rFonts w:ascii="Calibri" w:hAnsi="Calibri" w:cs="Calibri"/>
                <w:sz w:val="22"/>
                <w:szCs w:val="22"/>
              </w:rPr>
              <w:tab/>
            </w:r>
            <w:r w:rsidRPr="006532AE">
              <w:rPr>
                <w:rFonts w:ascii="Arial" w:hAnsi="Arial" w:cs="Arial"/>
              </w:rPr>
              <w:t> </w:t>
            </w:r>
          </w:p>
          <w:p w14:paraId="1DBAA2B8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-US"/>
              </w:rPr>
              <w:t>● Clearly states the Payee</w:t>
            </w:r>
            <w:r w:rsidRPr="006532AE">
              <w:rPr>
                <w:rFonts w:ascii="Calibri" w:hAnsi="Calibri" w:cs="Calibri"/>
              </w:rPr>
              <w:tab/>
            </w:r>
            <w:r w:rsidRPr="006532AE">
              <w:rPr>
                <w:rFonts w:ascii="Calibri" w:hAnsi="Calibri" w:cs="Calibri"/>
                <w:sz w:val="22"/>
                <w:szCs w:val="22"/>
              </w:rPr>
              <w:tab/>
            </w:r>
            <w:r w:rsidRPr="006532AE">
              <w:rPr>
                <w:rFonts w:ascii="Calibri" w:hAnsi="Calibri" w:cs="Calibri"/>
                <w:sz w:val="22"/>
                <w:szCs w:val="22"/>
              </w:rPr>
              <w:tab/>
            </w:r>
            <w:r w:rsidRPr="006532AE">
              <w:rPr>
                <w:rFonts w:ascii="Calibri" w:hAnsi="Calibri" w:cs="Calibri"/>
                <w:sz w:val="22"/>
                <w:szCs w:val="22"/>
              </w:rPr>
              <w:tab/>
            </w:r>
            <w:r w:rsidRPr="006532AE">
              <w:rPr>
                <w:rFonts w:ascii="Arial" w:hAnsi="Arial" w:cs="Arial"/>
              </w:rPr>
              <w:t> </w:t>
            </w:r>
          </w:p>
          <w:p w14:paraId="1C0133A7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-US"/>
              </w:rPr>
              <w:t>● Has the correct VAT Calculations (Handwritten Invoices in Particular)</w:t>
            </w:r>
            <w:r w:rsidRPr="006532AE">
              <w:rPr>
                <w:rFonts w:ascii="Calibri" w:hAnsi="Calibri" w:cs="Calibri"/>
              </w:rPr>
              <w:tab/>
            </w:r>
            <w:r w:rsidRPr="006532AE">
              <w:rPr>
                <w:rFonts w:ascii="Arial" w:hAnsi="Arial" w:cs="Arial"/>
              </w:rPr>
              <w:t> </w:t>
            </w:r>
          </w:p>
          <w:p w14:paraId="75275A18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-US"/>
              </w:rPr>
              <w:t>● Invoice Adds Up Correctly (Handwritten Invoices in Particular)</w:t>
            </w:r>
            <w:r w:rsidRPr="006532AE">
              <w:rPr>
                <w:rFonts w:ascii="Calibri" w:hAnsi="Calibri" w:cs="Calibri"/>
              </w:rPr>
              <w:tab/>
            </w:r>
            <w:r w:rsidRPr="006532AE">
              <w:rPr>
                <w:rFonts w:ascii="Arial" w:hAnsi="Arial" w:cs="Arial"/>
              </w:rPr>
              <w:t> </w:t>
            </w:r>
          </w:p>
          <w:p w14:paraId="01B82F0D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lang w:val="en-US"/>
              </w:rPr>
              <w:t>● Includes the relevant supporting information, for example timesheets.</w:t>
            </w:r>
            <w:r w:rsidRPr="006532AE">
              <w:rPr>
                <w:rFonts w:ascii="Calibri" w:hAnsi="Calibri" w:cs="Calibri"/>
              </w:rPr>
              <w:tab/>
            </w:r>
            <w:r w:rsidRPr="006532AE">
              <w:rPr>
                <w:rFonts w:ascii="Arial" w:hAnsi="Arial" w:cs="Arial"/>
              </w:rPr>
              <w:t> </w:t>
            </w:r>
          </w:p>
          <w:p w14:paraId="11F1C198" w14:textId="77777777" w:rsidR="00D55616" w:rsidRPr="006532AE" w:rsidRDefault="00D55616" w:rsidP="00D063D8">
            <w:pPr>
              <w:ind w:firstLine="360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</w:rPr>
              <w:t> </w:t>
            </w:r>
          </w:p>
          <w:p w14:paraId="029C9CB9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color w:val="FF0000"/>
                <w:lang w:val="en"/>
              </w:rPr>
              <w:t>No personally identifiable data should be included on an invoice.</w:t>
            </w:r>
            <w:r w:rsidRPr="006532AE">
              <w:rPr>
                <w:rFonts w:ascii="Arial" w:hAnsi="Arial" w:cs="Arial"/>
                <w:color w:val="FF0000"/>
              </w:rPr>
              <w:t> </w:t>
            </w:r>
          </w:p>
          <w:p w14:paraId="4D3507AC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color w:val="FF0000"/>
                <w:lang w:val="en"/>
              </w:rPr>
              <w:t>This includes any Patient names, NHS numbers and addresses</w:t>
            </w:r>
            <w:r w:rsidRPr="006532AE">
              <w:rPr>
                <w:rFonts w:ascii="Arial" w:hAnsi="Arial" w:cs="Arial"/>
                <w:color w:val="FF0000"/>
              </w:rPr>
              <w:t> </w:t>
            </w:r>
          </w:p>
          <w:p w14:paraId="0674409C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55616" w:rsidRPr="006532AE" w14:paraId="38CDE23E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7683C949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5616" w:rsidRPr="006532AE" w14:paraId="707A646C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D2D94" w14:textId="77777777" w:rsidR="00D55616" w:rsidRPr="006532AE" w:rsidRDefault="00D55616" w:rsidP="00D063D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 xml:space="preserve">Return to: Halton Medicines Management Team, NHS Cheshire and Merseyside, Halton Place, No. 1 Lakeside | Centre Park | Warrington | WA1 1QY Email: </w:t>
            </w:r>
            <w:hyperlink r:id="rId9" w:tgtFrame="_blank" w:history="1">
              <w:r w:rsidRPr="006532AE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"/>
                </w:rPr>
                <w:t>halton.talk2us@cheshireandmerseyside.nhs.uk</w:t>
              </w:r>
            </w:hyperlink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616" w:rsidRPr="006532AE" w14:paraId="11E8EE13" w14:textId="77777777" w:rsidTr="00D063D8">
        <w:trPr>
          <w:trHeight w:val="300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226B8563" w14:textId="77777777" w:rsidR="00D55616" w:rsidRPr="006532AE" w:rsidRDefault="00D55616" w:rsidP="00D063D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32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4969B88" w14:textId="77777777" w:rsidR="000D6E64" w:rsidRDefault="000D6E64"/>
    <w:sectPr w:rsidR="000D6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F7A56"/>
    <w:multiLevelType w:val="multilevel"/>
    <w:tmpl w:val="2656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84250C"/>
    <w:multiLevelType w:val="multilevel"/>
    <w:tmpl w:val="00CA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F256E1"/>
    <w:multiLevelType w:val="multilevel"/>
    <w:tmpl w:val="6C0A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3F57A6"/>
    <w:multiLevelType w:val="hybridMultilevel"/>
    <w:tmpl w:val="056A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7864">
    <w:abstractNumId w:val="1"/>
  </w:num>
  <w:num w:numId="2" w16cid:durableId="544878529">
    <w:abstractNumId w:val="0"/>
  </w:num>
  <w:num w:numId="3" w16cid:durableId="824277381">
    <w:abstractNumId w:val="2"/>
  </w:num>
  <w:num w:numId="4" w16cid:durableId="1913000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6"/>
    <w:rsid w:val="000D6E64"/>
    <w:rsid w:val="00877866"/>
    <w:rsid w:val="00BD6E9D"/>
    <w:rsid w:val="00D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40B7"/>
  <w15:chartTrackingRefBased/>
  <w15:docId w15:val="{1D7DADB9-AB8D-48C8-99C0-6525BD3D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6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6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6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6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6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6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561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5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ton.talk2us@cheshireandmerseyside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ton.talk2us@cheshireandmerseysid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ton.talk2us@cheshireandmerseyside.nhs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lton.talk2us@cheshireandmerseyside.nhs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lton.talk2us@cheshireandmerseysid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Bibby</dc:creator>
  <cp:keywords/>
  <dc:description/>
  <cp:lastModifiedBy>Jess Bibby</cp:lastModifiedBy>
  <cp:revision>1</cp:revision>
  <dcterms:created xsi:type="dcterms:W3CDTF">2025-03-07T16:05:00Z</dcterms:created>
  <dcterms:modified xsi:type="dcterms:W3CDTF">2025-03-07T16:08:00Z</dcterms:modified>
</cp:coreProperties>
</file>